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54F87" w14:textId="5C94EA86" w:rsidR="009A709F" w:rsidRDefault="000155F2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南浔银行</w:t>
      </w:r>
      <w:r w:rsidR="00B778B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1106"/>
        <w:gridCol w:w="1129"/>
        <w:gridCol w:w="1236"/>
        <w:gridCol w:w="1274"/>
        <w:gridCol w:w="1526"/>
        <w:gridCol w:w="1476"/>
      </w:tblGrid>
      <w:tr w:rsidR="000155F2" w14:paraId="071D1A22" w14:textId="77777777" w:rsidTr="00C8643B">
        <w:trPr>
          <w:jc w:val="center"/>
        </w:trPr>
        <w:tc>
          <w:tcPr>
            <w:tcW w:w="1106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129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36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4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526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1476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0155F2" w14:paraId="6E5DC5E5" w14:textId="77777777" w:rsidTr="00C8643B">
        <w:trPr>
          <w:jc w:val="center"/>
        </w:trPr>
        <w:tc>
          <w:tcPr>
            <w:tcW w:w="1106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2021001</w:t>
            </w:r>
          </w:p>
        </w:tc>
        <w:tc>
          <w:tcPr>
            <w:tcW w:w="1129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236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74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526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1476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0155F2" w14:paraId="7763E630" w14:textId="77777777" w:rsidTr="00C8643B">
        <w:trPr>
          <w:jc w:val="center"/>
        </w:trPr>
        <w:tc>
          <w:tcPr>
            <w:tcW w:w="2235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估值日</w:t>
            </w:r>
          </w:p>
        </w:tc>
        <w:tc>
          <w:tcPr>
            <w:tcW w:w="1236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单位净值</w:t>
            </w:r>
          </w:p>
        </w:tc>
        <w:tc>
          <w:tcPr>
            <w:tcW w:w="1274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累计净值</w:t>
            </w:r>
          </w:p>
        </w:tc>
        <w:tc>
          <w:tcPr>
            <w:tcW w:w="1526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业绩比较基准(%)</w:t>
            </w:r>
          </w:p>
        </w:tc>
        <w:tc>
          <w:tcPr>
            <w:tcW w:w="1476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资产净值</w:t>
            </w:r>
          </w:p>
        </w:tc>
      </w:tr>
      <w:tr w:rsidR="000155F2" w14:paraId="184CC175" w14:textId="77777777" w:rsidTr="00C8643B">
        <w:trPr>
          <w:jc w:val="center"/>
        </w:trPr>
        <w:tc>
          <w:tcPr>
            <w:tcW w:w="2235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2021-8-11</w:t>
            </w:r>
          </w:p>
        </w:tc>
        <w:tc>
          <w:tcPr>
            <w:tcW w:w="1236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4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526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  <w:tc>
          <w:tcPr>
            <w:tcW w:w="1476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2,266,000.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82422C" w14:paraId="5EB8D2A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</w:t>
            </w:r>
          </w:p>
        </w:tc>
        <w:tc>
          <w:tcPr>
            <w:tcW w:w="1236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4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26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6,810,370.88</w:t>
            </w:r>
          </w:p>
        </w:tc>
      </w:tr>
      <w:tr w:rsidR="00BC2B36" w14:paraId="2938BA7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</w:t>
            </w:r>
          </w:p>
        </w:tc>
        <w:tc>
          <w:tcPr>
            <w:tcW w:w="1236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4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26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6,800,265.14</w:t>
            </w:r>
          </w:p>
        </w:tc>
      </w:tr>
      <w:tr w:rsidR="0082422C" w14:paraId="2DA20AF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</w:t>
            </w:r>
          </w:p>
        </w:tc>
        <w:tc>
          <w:tcPr>
            <w:tcW w:w="1236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4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26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7,135,496.44</w:t>
            </w:r>
          </w:p>
        </w:tc>
      </w:tr>
      <w:tr w:rsidR="0082422C" w14:paraId="183D409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2022-8-4</w:t>
            </w:r>
          </w:p>
        </w:tc>
        <w:tc>
          <w:tcPr>
            <w:tcW w:w="1236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274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526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7,136,807.64</w:t>
            </w:r>
          </w:p>
        </w:tc>
      </w:tr>
      <w:tr w:rsidR="0082422C" w14:paraId="32AE434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2022-8-5</w:t>
            </w:r>
          </w:p>
        </w:tc>
        <w:tc>
          <w:tcPr>
            <w:tcW w:w="1236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C2B36">
              <w:rPr>
                <w:rFonts w:ascii="宋体" w:eastAsia="宋体" w:hAnsi="宋体" w:cs="宋体"/>
                <w:kern w:val="0"/>
                <w:szCs w:val="21"/>
              </w:rPr>
              <w:t>7,138,770.12</w:t>
            </w:r>
          </w:p>
        </w:tc>
      </w:tr>
      <w:tr w:rsidR="00C8643B" w14:paraId="576C34B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2022-8-8</w:t>
            </w:r>
          </w:p>
        </w:tc>
        <w:tc>
          <w:tcPr>
            <w:tcW w:w="1236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8643B">
              <w:rPr>
                <w:rFonts w:ascii="宋体" w:eastAsia="宋体" w:hAnsi="宋体" w:cs="宋体"/>
                <w:kern w:val="0"/>
                <w:szCs w:val="21"/>
              </w:rPr>
              <w:t>6,936,098.8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F8114E" w14:paraId="52A98FA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2022-8-9</w:t>
            </w:r>
          </w:p>
        </w:tc>
        <w:tc>
          <w:tcPr>
            <w:tcW w:w="1236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114E">
              <w:rPr>
                <w:rFonts w:ascii="宋体" w:eastAsia="宋体" w:hAnsi="宋体" w:cs="宋体"/>
                <w:kern w:val="0"/>
                <w:szCs w:val="21"/>
              </w:rPr>
              <w:t>6,590,531.65</w:t>
            </w:r>
          </w:p>
        </w:tc>
      </w:tr>
      <w:tr w:rsidR="00AB1770" w14:paraId="22D1ECC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2022-8-10</w:t>
            </w:r>
          </w:p>
        </w:tc>
        <w:tc>
          <w:tcPr>
            <w:tcW w:w="1236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4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26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80B96">
              <w:rPr>
                <w:rFonts w:ascii="宋体" w:eastAsia="宋体" w:hAnsi="宋体" w:cs="宋体"/>
                <w:kern w:val="0"/>
                <w:szCs w:val="21"/>
              </w:rPr>
              <w:t>6,652,922.46</w:t>
            </w:r>
          </w:p>
        </w:tc>
      </w:tr>
      <w:tr w:rsidR="00463194" w14:paraId="79CB46F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2022-8-11</w:t>
            </w:r>
          </w:p>
        </w:tc>
        <w:tc>
          <w:tcPr>
            <w:tcW w:w="1236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274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526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63194">
              <w:rPr>
                <w:rFonts w:ascii="宋体" w:eastAsia="宋体" w:hAnsi="宋体" w:cs="宋体"/>
                <w:kern w:val="0"/>
                <w:szCs w:val="21"/>
              </w:rPr>
              <w:t>6,652,919.79</w:t>
            </w:r>
          </w:p>
        </w:tc>
      </w:tr>
      <w:tr w:rsidR="00121089" w14:paraId="500AF3B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2022-8-12</w:t>
            </w:r>
          </w:p>
        </w:tc>
        <w:tc>
          <w:tcPr>
            <w:tcW w:w="1236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164E3">
              <w:rPr>
                <w:rFonts w:ascii="宋体" w:eastAsia="宋体" w:hAnsi="宋体" w:cs="宋体"/>
                <w:kern w:val="0"/>
                <w:szCs w:val="21"/>
              </w:rPr>
              <w:t>6,652,917.1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DD7C6B" w14:paraId="41F82FF2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2022-8-15</w:t>
            </w:r>
          </w:p>
        </w:tc>
        <w:tc>
          <w:tcPr>
            <w:tcW w:w="1236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4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26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D7C6B">
              <w:rPr>
                <w:rFonts w:ascii="宋体" w:eastAsia="宋体" w:hAnsi="宋体" w:cs="宋体"/>
                <w:kern w:val="0"/>
                <w:szCs w:val="21"/>
              </w:rPr>
              <w:t>6,660,544.5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FB39BC" w14:paraId="13D8633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2022-8-16</w:t>
            </w:r>
          </w:p>
        </w:tc>
        <w:tc>
          <w:tcPr>
            <w:tcW w:w="1236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4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26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D686D">
              <w:rPr>
                <w:rFonts w:ascii="宋体" w:eastAsia="宋体" w:hAnsi="宋体" w:cs="宋体"/>
                <w:kern w:val="0"/>
                <w:szCs w:val="21"/>
              </w:rPr>
              <w:t>6,494,380.5</w:t>
            </w:r>
            <w:r w:rsidRPr="00BD686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AD5C2D" w14:paraId="5502286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2022-8-17</w:t>
            </w:r>
          </w:p>
        </w:tc>
        <w:tc>
          <w:tcPr>
            <w:tcW w:w="1236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274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526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5C2D">
              <w:rPr>
                <w:rFonts w:ascii="宋体" w:eastAsia="宋体" w:hAnsi="宋体" w:cs="宋体"/>
                <w:kern w:val="0"/>
                <w:szCs w:val="21"/>
              </w:rPr>
              <w:t>6,113,857.65</w:t>
            </w:r>
          </w:p>
        </w:tc>
      </w:tr>
      <w:tr w:rsidR="00D751E7" w14:paraId="49D97F9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2022-8-18</w:t>
            </w:r>
          </w:p>
        </w:tc>
        <w:tc>
          <w:tcPr>
            <w:tcW w:w="1236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4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26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6,114,417.4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A51953" w14:paraId="6D06D0B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2022-8-19</w:t>
            </w:r>
          </w:p>
        </w:tc>
        <w:tc>
          <w:tcPr>
            <w:tcW w:w="1236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4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6,115,534.63</w:t>
            </w:r>
          </w:p>
        </w:tc>
      </w:tr>
      <w:tr w:rsidR="00F32BEC" w14:paraId="73C51DB1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2022-8-22</w:t>
            </w:r>
          </w:p>
        </w:tc>
        <w:tc>
          <w:tcPr>
            <w:tcW w:w="1236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4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7604">
              <w:rPr>
                <w:rFonts w:ascii="宋体" w:eastAsia="宋体" w:hAnsi="宋体" w:cs="宋体"/>
                <w:kern w:val="0"/>
                <w:szCs w:val="21"/>
              </w:rPr>
              <w:t>6,083,894.47</w:t>
            </w:r>
          </w:p>
        </w:tc>
      </w:tr>
      <w:tr w:rsidR="00C14122" w14:paraId="66938E2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2022-8-23</w:t>
            </w:r>
          </w:p>
        </w:tc>
        <w:tc>
          <w:tcPr>
            <w:tcW w:w="1236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4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52D62">
              <w:rPr>
                <w:rFonts w:ascii="宋体" w:eastAsia="宋体" w:hAnsi="宋体" w:cs="宋体"/>
                <w:kern w:val="0"/>
                <w:szCs w:val="21"/>
              </w:rPr>
              <w:t>6,283,208.02</w:t>
            </w:r>
          </w:p>
        </w:tc>
      </w:tr>
      <w:tr w:rsidR="004B3F91" w14:paraId="0B374E6D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236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4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26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B3F91">
              <w:rPr>
                <w:rFonts w:ascii="宋体" w:eastAsia="宋体" w:hAnsi="宋体" w:cs="宋体"/>
                <w:kern w:val="0"/>
                <w:szCs w:val="21"/>
              </w:rPr>
              <w:t>6,272,415.20</w:t>
            </w:r>
          </w:p>
        </w:tc>
      </w:tr>
      <w:tr w:rsidR="009B1A6A" w14:paraId="66FECAB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2022-8-25</w:t>
            </w:r>
          </w:p>
        </w:tc>
        <w:tc>
          <w:tcPr>
            <w:tcW w:w="1236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E8357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4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8357D">
              <w:rPr>
                <w:rFonts w:ascii="宋体" w:eastAsia="宋体" w:hAnsi="宋体" w:cs="宋体"/>
                <w:kern w:val="0"/>
                <w:szCs w:val="21"/>
              </w:rPr>
              <w:t>6,271,836.02</w:t>
            </w:r>
          </w:p>
        </w:tc>
      </w:tr>
      <w:tr w:rsidR="00DE18EC" w14:paraId="30211F1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2022-8-26</w:t>
            </w:r>
          </w:p>
        </w:tc>
        <w:tc>
          <w:tcPr>
            <w:tcW w:w="1236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4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26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24BB">
              <w:rPr>
                <w:rFonts w:ascii="宋体" w:eastAsia="宋体" w:hAnsi="宋体" w:cs="宋体"/>
                <w:kern w:val="0"/>
                <w:szCs w:val="21"/>
              </w:rPr>
              <w:t>6,271,251.82</w:t>
            </w:r>
          </w:p>
        </w:tc>
      </w:tr>
      <w:tr w:rsidR="00363E3A" w14:paraId="5FE3B3E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2022-8-29</w:t>
            </w:r>
          </w:p>
        </w:tc>
        <w:tc>
          <w:tcPr>
            <w:tcW w:w="1236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4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26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63E3A">
              <w:rPr>
                <w:rFonts w:ascii="宋体" w:eastAsia="宋体" w:hAnsi="宋体" w:cs="宋体"/>
                <w:kern w:val="0"/>
                <w:szCs w:val="21"/>
              </w:rPr>
              <w:t>6,267,668.79</w:t>
            </w:r>
          </w:p>
        </w:tc>
      </w:tr>
      <w:tr w:rsidR="002B4968" w14:paraId="0EE483E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5AD6F1C" w14:textId="71DB6A76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2022-8-30</w:t>
            </w:r>
          </w:p>
        </w:tc>
        <w:tc>
          <w:tcPr>
            <w:tcW w:w="1236" w:type="dxa"/>
            <w:vAlign w:val="center"/>
          </w:tcPr>
          <w:p w14:paraId="598C63E1" w14:textId="24CE6AB2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4" w:type="dxa"/>
            <w:vAlign w:val="center"/>
          </w:tcPr>
          <w:p w14:paraId="79E09F5A" w14:textId="336314B0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26" w:type="dxa"/>
            <w:vAlign w:val="center"/>
          </w:tcPr>
          <w:p w14:paraId="394E4020" w14:textId="0D541FFD" w:rsidR="002B4968" w:rsidRDefault="002B49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9FECBFE" w14:textId="1B7A1399" w:rsidR="002B4968" w:rsidRPr="00363E3A" w:rsidRDefault="00421CE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1CE8">
              <w:rPr>
                <w:rFonts w:ascii="宋体" w:eastAsia="宋体" w:hAnsi="宋体" w:cs="宋体"/>
                <w:kern w:val="0"/>
                <w:szCs w:val="21"/>
              </w:rPr>
              <w:t>6,201,287.19</w:t>
            </w:r>
          </w:p>
        </w:tc>
      </w:tr>
      <w:tr w:rsidR="00AC0186" w14:paraId="1904A5F4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85266AC" w14:textId="2C86087D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2022-8-31</w:t>
            </w:r>
          </w:p>
        </w:tc>
        <w:tc>
          <w:tcPr>
            <w:tcW w:w="1236" w:type="dxa"/>
            <w:vAlign w:val="center"/>
          </w:tcPr>
          <w:p w14:paraId="6C39C912" w14:textId="7D3EED48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4" w:type="dxa"/>
            <w:vAlign w:val="center"/>
          </w:tcPr>
          <w:p w14:paraId="7FE3A9A7" w14:textId="1A9D40D7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26" w:type="dxa"/>
            <w:vAlign w:val="center"/>
          </w:tcPr>
          <w:p w14:paraId="5BF05E15" w14:textId="731981D8" w:rsidR="00AC0186" w:rsidRDefault="00AC018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F56338E" w14:textId="0BD182A6" w:rsidR="00AC0186" w:rsidRPr="00421CE8" w:rsidRDefault="001A51C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A51C7">
              <w:rPr>
                <w:rFonts w:ascii="宋体" w:eastAsia="宋体" w:hAnsi="宋体" w:cs="宋体"/>
                <w:kern w:val="0"/>
                <w:szCs w:val="21"/>
              </w:rPr>
              <w:t>6,234,854.85</w:t>
            </w:r>
          </w:p>
        </w:tc>
      </w:tr>
      <w:tr w:rsidR="009A33C8" w14:paraId="165F3207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DE4FD3B" w14:textId="5D0EFC26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</w:t>
            </w:r>
          </w:p>
        </w:tc>
        <w:tc>
          <w:tcPr>
            <w:tcW w:w="1236" w:type="dxa"/>
            <w:vAlign w:val="center"/>
          </w:tcPr>
          <w:p w14:paraId="14D38871" w14:textId="44662960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4" w:type="dxa"/>
            <w:vAlign w:val="center"/>
          </w:tcPr>
          <w:p w14:paraId="12261FE2" w14:textId="1E4E13DB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26" w:type="dxa"/>
            <w:vAlign w:val="center"/>
          </w:tcPr>
          <w:p w14:paraId="5BA1E9DB" w14:textId="345C7314" w:rsidR="009A33C8" w:rsidRDefault="009A33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D955EB5" w14:textId="399F9E26" w:rsidR="009A33C8" w:rsidRPr="001A51C7" w:rsidRDefault="00D25BE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25BEE">
              <w:rPr>
                <w:rFonts w:ascii="宋体" w:eastAsia="宋体" w:hAnsi="宋体" w:cs="宋体"/>
                <w:kern w:val="0"/>
                <w:szCs w:val="21"/>
              </w:rPr>
              <w:t>6,234,852.3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6914FF" w14:paraId="48A5AC9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17566AB" w14:textId="08E654A2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</w:t>
            </w:r>
          </w:p>
        </w:tc>
        <w:tc>
          <w:tcPr>
            <w:tcW w:w="1236" w:type="dxa"/>
            <w:vAlign w:val="center"/>
          </w:tcPr>
          <w:p w14:paraId="3FF093E0" w14:textId="0EF7F320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4" w:type="dxa"/>
            <w:vAlign w:val="center"/>
          </w:tcPr>
          <w:p w14:paraId="0B65C5A1" w14:textId="25FE7DBF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26" w:type="dxa"/>
            <w:vAlign w:val="center"/>
          </w:tcPr>
          <w:p w14:paraId="5A5B6F61" w14:textId="31D48DB1" w:rsidR="006914FF" w:rsidRDefault="006914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0CCB76E" w14:textId="5E98C6CC" w:rsidR="006914FF" w:rsidRPr="00D25BEE" w:rsidRDefault="006914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14FF">
              <w:rPr>
                <w:rFonts w:ascii="宋体" w:eastAsia="宋体" w:hAnsi="宋体" w:cs="宋体"/>
                <w:kern w:val="0"/>
                <w:szCs w:val="21"/>
              </w:rPr>
              <w:t>6,236,564.42</w:t>
            </w:r>
          </w:p>
        </w:tc>
      </w:tr>
      <w:tr w:rsidR="000B193D" w14:paraId="6A8CFF8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29C9415" w14:textId="1A278DE3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2022-9-5</w:t>
            </w:r>
          </w:p>
        </w:tc>
        <w:tc>
          <w:tcPr>
            <w:tcW w:w="1236" w:type="dxa"/>
            <w:vAlign w:val="center"/>
          </w:tcPr>
          <w:p w14:paraId="5BE9CE68" w14:textId="0EFD4DFF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4" w:type="dxa"/>
            <w:vAlign w:val="center"/>
          </w:tcPr>
          <w:p w14:paraId="33A05163" w14:textId="26A5D687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26" w:type="dxa"/>
            <w:vAlign w:val="center"/>
          </w:tcPr>
          <w:p w14:paraId="285F0222" w14:textId="4323B6EF" w:rsidR="000B193D" w:rsidRDefault="000B193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FE18A8C" w14:textId="43877AD2" w:rsidR="000B193D" w:rsidRPr="006914FF" w:rsidRDefault="000B19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B193D">
              <w:rPr>
                <w:rFonts w:ascii="宋体" w:eastAsia="宋体" w:hAnsi="宋体" w:cs="宋体"/>
                <w:kern w:val="0"/>
                <w:szCs w:val="21"/>
              </w:rPr>
              <w:t>6,237,127.6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244767" w14:paraId="0E2556ED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3E4E654" w14:textId="43A0C89F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2022-9-6</w:t>
            </w:r>
          </w:p>
        </w:tc>
        <w:tc>
          <w:tcPr>
            <w:tcW w:w="1236" w:type="dxa"/>
            <w:vAlign w:val="center"/>
          </w:tcPr>
          <w:p w14:paraId="0F64FC1C" w14:textId="3C76A8FC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4" w:type="dxa"/>
            <w:vAlign w:val="center"/>
          </w:tcPr>
          <w:p w14:paraId="30287E9D" w14:textId="69638B21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26" w:type="dxa"/>
            <w:vAlign w:val="center"/>
          </w:tcPr>
          <w:p w14:paraId="1C8E089B" w14:textId="380BBAC7" w:rsidR="00244767" w:rsidRDefault="002447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FECE54C" w14:textId="03E32B7D" w:rsidR="00244767" w:rsidRPr="000B193D" w:rsidRDefault="000F5EC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F5EC8">
              <w:rPr>
                <w:rFonts w:ascii="宋体" w:eastAsia="宋体" w:hAnsi="宋体" w:cs="宋体"/>
                <w:kern w:val="0"/>
                <w:szCs w:val="21"/>
              </w:rPr>
              <w:t>6,380,271.5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2D5C10" w14:paraId="5B31521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9701226" w14:textId="7F271C54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2022-9-7</w:t>
            </w:r>
          </w:p>
        </w:tc>
        <w:tc>
          <w:tcPr>
            <w:tcW w:w="1236" w:type="dxa"/>
            <w:vAlign w:val="center"/>
          </w:tcPr>
          <w:p w14:paraId="5B753B1B" w14:textId="414B38E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13515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4" w:type="dxa"/>
            <w:vAlign w:val="center"/>
          </w:tcPr>
          <w:p w14:paraId="3B696C07" w14:textId="78F11A0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26" w:type="dxa"/>
            <w:vAlign w:val="center"/>
          </w:tcPr>
          <w:p w14:paraId="56620DA0" w14:textId="5E8E50BB" w:rsidR="002D5C10" w:rsidRDefault="002D5C1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AB19F1A" w14:textId="73814544" w:rsidR="002D5C10" w:rsidRPr="000F5EC8" w:rsidRDefault="0013515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3515B">
              <w:rPr>
                <w:rFonts w:ascii="宋体" w:eastAsia="宋体" w:hAnsi="宋体" w:cs="宋体"/>
                <w:kern w:val="0"/>
                <w:szCs w:val="21"/>
              </w:rPr>
              <w:t>6,461,439.55</w:t>
            </w:r>
          </w:p>
        </w:tc>
      </w:tr>
      <w:tr w:rsidR="005C6C8A" w14:paraId="30C543A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FA48778" w14:textId="77DE211B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2022-9-8</w:t>
            </w:r>
          </w:p>
        </w:tc>
        <w:tc>
          <w:tcPr>
            <w:tcW w:w="1236" w:type="dxa"/>
            <w:vAlign w:val="center"/>
          </w:tcPr>
          <w:p w14:paraId="75EDEC1E" w14:textId="449A3D9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1.0350</w:t>
            </w:r>
          </w:p>
        </w:tc>
        <w:tc>
          <w:tcPr>
            <w:tcW w:w="1274" w:type="dxa"/>
            <w:vAlign w:val="center"/>
          </w:tcPr>
          <w:p w14:paraId="43883FD2" w14:textId="6C3A54A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26" w:type="dxa"/>
            <w:vAlign w:val="center"/>
          </w:tcPr>
          <w:p w14:paraId="5D053E1E" w14:textId="14CF43DF" w:rsidR="005C6C8A" w:rsidRDefault="005C6C8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D2CF524" w14:textId="7B356589" w:rsidR="005C6C8A" w:rsidRPr="0013515B" w:rsidRDefault="00351D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1D3A">
              <w:rPr>
                <w:rFonts w:ascii="宋体" w:eastAsia="宋体" w:hAnsi="宋体" w:cs="宋体"/>
                <w:kern w:val="0"/>
                <w:szCs w:val="21"/>
              </w:rPr>
              <w:t>6,461,436.95</w:t>
            </w:r>
          </w:p>
        </w:tc>
      </w:tr>
      <w:tr w:rsidR="00D6325A" w14:paraId="698134A5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1EE1309" w14:textId="0204572F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2022-9-9</w:t>
            </w:r>
          </w:p>
        </w:tc>
        <w:tc>
          <w:tcPr>
            <w:tcW w:w="1236" w:type="dxa"/>
            <w:vAlign w:val="center"/>
          </w:tcPr>
          <w:p w14:paraId="355D153D" w14:textId="1891A49E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4" w:type="dxa"/>
            <w:vAlign w:val="center"/>
          </w:tcPr>
          <w:p w14:paraId="4F049E40" w14:textId="26650642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26" w:type="dxa"/>
            <w:vAlign w:val="center"/>
          </w:tcPr>
          <w:p w14:paraId="7F37D5F6" w14:textId="6963B078" w:rsidR="00D6325A" w:rsidRDefault="00D6325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C1840F8" w14:textId="186B1617" w:rsidR="00D6325A" w:rsidRPr="00351D3A" w:rsidRDefault="002E2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E2A7E">
              <w:rPr>
                <w:rFonts w:ascii="宋体" w:eastAsia="宋体" w:hAnsi="宋体" w:cs="宋体"/>
                <w:kern w:val="0"/>
                <w:szCs w:val="21"/>
              </w:rPr>
              <w:t>6,463,207.35</w:t>
            </w:r>
          </w:p>
        </w:tc>
      </w:tr>
      <w:tr w:rsidR="00946FA7" w14:paraId="0CFD421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EA38F17" w14:textId="7F5C8A9C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2022-9-13</w:t>
            </w:r>
          </w:p>
        </w:tc>
        <w:tc>
          <w:tcPr>
            <w:tcW w:w="1236" w:type="dxa"/>
            <w:vAlign w:val="center"/>
          </w:tcPr>
          <w:p w14:paraId="43B54AE2" w14:textId="69458136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4" w:type="dxa"/>
            <w:vAlign w:val="center"/>
          </w:tcPr>
          <w:p w14:paraId="1D069EAA" w14:textId="4540A550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26" w:type="dxa"/>
            <w:vAlign w:val="center"/>
          </w:tcPr>
          <w:p w14:paraId="22019C14" w14:textId="414FD608" w:rsidR="00946FA7" w:rsidRDefault="00946FA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CD6736" w14:textId="1E6E60E1" w:rsidR="00946FA7" w:rsidRPr="002E2A7E" w:rsidRDefault="00A15E8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5E8F">
              <w:rPr>
                <w:rFonts w:ascii="宋体" w:eastAsia="宋体" w:hAnsi="宋体" w:cs="宋体"/>
                <w:kern w:val="0"/>
                <w:szCs w:val="21"/>
              </w:rPr>
              <w:t>6,837,219.19</w:t>
            </w:r>
          </w:p>
        </w:tc>
      </w:tr>
      <w:tr w:rsidR="002F3AC1" w14:paraId="153E06F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640B2C4" w14:textId="233A79BD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2022-9-14</w:t>
            </w:r>
          </w:p>
        </w:tc>
        <w:tc>
          <w:tcPr>
            <w:tcW w:w="1236" w:type="dxa"/>
            <w:vAlign w:val="center"/>
          </w:tcPr>
          <w:p w14:paraId="3B16DA93" w14:textId="658FE282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4" w:type="dxa"/>
            <w:vAlign w:val="center"/>
          </w:tcPr>
          <w:p w14:paraId="76CC1D47" w14:textId="5AE23274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26" w:type="dxa"/>
            <w:vAlign w:val="center"/>
          </w:tcPr>
          <w:p w14:paraId="0F8C31DE" w14:textId="6FA159B1" w:rsidR="002F3AC1" w:rsidRDefault="002F3AC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061DBE8" w14:textId="6A9A53B1" w:rsidR="002F3AC1" w:rsidRPr="00A15E8F" w:rsidRDefault="0091625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16259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3073BD" w14:paraId="6901E798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31E3A52" w14:textId="386DFA20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2022-9-15</w:t>
            </w:r>
          </w:p>
        </w:tc>
        <w:tc>
          <w:tcPr>
            <w:tcW w:w="1236" w:type="dxa"/>
            <w:vAlign w:val="center"/>
          </w:tcPr>
          <w:p w14:paraId="19B04F1B" w14:textId="7F5A2D16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4" w:type="dxa"/>
            <w:vAlign w:val="center"/>
          </w:tcPr>
          <w:p w14:paraId="1BD78731" w14:textId="7FA75CF9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26" w:type="dxa"/>
            <w:vAlign w:val="center"/>
          </w:tcPr>
          <w:p w14:paraId="366A281C" w14:textId="6B9C44F7" w:rsidR="003073BD" w:rsidRDefault="003073B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19194B0" w14:textId="23FB93AA" w:rsidR="003073BD" w:rsidRPr="00916259" w:rsidRDefault="003073B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073BD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D14272" w14:paraId="492104C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457C4E6" w14:textId="1A1A78F9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2022-9-16</w:t>
            </w:r>
          </w:p>
        </w:tc>
        <w:tc>
          <w:tcPr>
            <w:tcW w:w="1236" w:type="dxa"/>
            <w:vAlign w:val="center"/>
          </w:tcPr>
          <w:p w14:paraId="26297104" w14:textId="589ACCC3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4" w:type="dxa"/>
            <w:vAlign w:val="center"/>
          </w:tcPr>
          <w:p w14:paraId="1EE1688B" w14:textId="4918DA2A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26" w:type="dxa"/>
            <w:vAlign w:val="center"/>
          </w:tcPr>
          <w:p w14:paraId="487457EA" w14:textId="6350EABB" w:rsidR="00D14272" w:rsidRDefault="00D142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5D876C" w14:textId="5CE42A16" w:rsidR="00D14272" w:rsidRPr="003073BD" w:rsidRDefault="00D1427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4272">
              <w:rPr>
                <w:rFonts w:ascii="宋体" w:eastAsia="宋体" w:hAnsi="宋体" w:cs="宋体"/>
                <w:kern w:val="0"/>
                <w:szCs w:val="21"/>
              </w:rPr>
              <w:t>6,155,796.56</w:t>
            </w:r>
          </w:p>
        </w:tc>
      </w:tr>
      <w:tr w:rsidR="00AA351F" w14:paraId="3B9DB81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6B58948" w14:textId="2CAB18DA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2022-9-19</w:t>
            </w:r>
          </w:p>
        </w:tc>
        <w:tc>
          <w:tcPr>
            <w:tcW w:w="1236" w:type="dxa"/>
            <w:vAlign w:val="center"/>
          </w:tcPr>
          <w:p w14:paraId="3D60652D" w14:textId="75A1136E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4" w:type="dxa"/>
            <w:vAlign w:val="center"/>
          </w:tcPr>
          <w:p w14:paraId="361636E8" w14:textId="3F734890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26" w:type="dxa"/>
            <w:vAlign w:val="center"/>
          </w:tcPr>
          <w:p w14:paraId="0D4527AB" w14:textId="44B3A1D7" w:rsidR="00AA351F" w:rsidRDefault="00AA351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0F863E" w14:textId="580D9C59" w:rsidR="00AA351F" w:rsidRPr="00D14272" w:rsidRDefault="00AA351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A351F">
              <w:rPr>
                <w:rFonts w:ascii="宋体" w:eastAsia="宋体" w:hAnsi="宋体" w:cs="宋体"/>
                <w:kern w:val="0"/>
                <w:szCs w:val="21"/>
              </w:rPr>
              <w:t>6,195,794.09</w:t>
            </w:r>
          </w:p>
        </w:tc>
      </w:tr>
      <w:tr w:rsidR="00CB146C" w14:paraId="4B9DAE2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83527A1" w14:textId="25AF5B69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2022-9-20</w:t>
            </w:r>
          </w:p>
        </w:tc>
        <w:tc>
          <w:tcPr>
            <w:tcW w:w="1236" w:type="dxa"/>
            <w:vAlign w:val="center"/>
          </w:tcPr>
          <w:p w14:paraId="0A3E428E" w14:textId="7AC0E243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4" w:type="dxa"/>
            <w:vAlign w:val="center"/>
          </w:tcPr>
          <w:p w14:paraId="118BE6C1" w14:textId="54B50E70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26" w:type="dxa"/>
            <w:vAlign w:val="center"/>
          </w:tcPr>
          <w:p w14:paraId="3F203130" w14:textId="40F7C052" w:rsidR="00CB146C" w:rsidRDefault="00CB146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0BC552" w14:textId="31DC3B1D" w:rsidR="00CB146C" w:rsidRPr="00AA351F" w:rsidRDefault="00334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34A7E">
              <w:rPr>
                <w:rFonts w:ascii="宋体" w:eastAsia="宋体" w:hAnsi="宋体" w:cs="宋体"/>
                <w:kern w:val="0"/>
                <w:szCs w:val="21"/>
              </w:rPr>
              <w:t>6,045,314.82</w:t>
            </w:r>
          </w:p>
        </w:tc>
      </w:tr>
      <w:tr w:rsidR="00E73138" w14:paraId="741E4F8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AE80DE4" w14:textId="7DF8F726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2022-9-21</w:t>
            </w:r>
          </w:p>
        </w:tc>
        <w:tc>
          <w:tcPr>
            <w:tcW w:w="1236" w:type="dxa"/>
            <w:vAlign w:val="center"/>
          </w:tcPr>
          <w:p w14:paraId="0369937D" w14:textId="598F33CE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4" w:type="dxa"/>
            <w:vAlign w:val="center"/>
          </w:tcPr>
          <w:p w14:paraId="044BC39B" w14:textId="10E70512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526" w:type="dxa"/>
            <w:vAlign w:val="center"/>
          </w:tcPr>
          <w:p w14:paraId="699BD6B1" w14:textId="565B44FF" w:rsidR="00E73138" w:rsidRDefault="00E731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A8825C9" w14:textId="24067F2F" w:rsidR="00E73138" w:rsidRPr="00334A7E" w:rsidRDefault="00BA49E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A49E7">
              <w:rPr>
                <w:rFonts w:ascii="宋体" w:eastAsia="宋体" w:hAnsi="宋体" w:cs="宋体"/>
                <w:kern w:val="0"/>
                <w:szCs w:val="21"/>
              </w:rPr>
              <w:t>6,045,867.48</w:t>
            </w:r>
          </w:p>
        </w:tc>
      </w:tr>
      <w:tr w:rsidR="001636CF" w14:paraId="37D2512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E36D7EB" w14:textId="0770EBEF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2022-9-22</w:t>
            </w:r>
          </w:p>
        </w:tc>
        <w:tc>
          <w:tcPr>
            <w:tcW w:w="1236" w:type="dxa"/>
            <w:vAlign w:val="center"/>
          </w:tcPr>
          <w:p w14:paraId="39062491" w14:textId="1869C111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4" w:type="dxa"/>
            <w:vAlign w:val="center"/>
          </w:tcPr>
          <w:p w14:paraId="3BB5B27B" w14:textId="72ABAC06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26" w:type="dxa"/>
            <w:vAlign w:val="center"/>
          </w:tcPr>
          <w:p w14:paraId="448CF06D" w14:textId="215B8405" w:rsidR="001636CF" w:rsidRDefault="001636C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DF053F8" w14:textId="60804654" w:rsidR="001636CF" w:rsidRPr="00BA49E7" w:rsidRDefault="001636C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636CF">
              <w:rPr>
                <w:rFonts w:ascii="宋体" w:eastAsia="宋体" w:hAnsi="宋体" w:cs="宋体"/>
                <w:kern w:val="0"/>
                <w:szCs w:val="21"/>
              </w:rPr>
              <w:t>6,046,420.14</w:t>
            </w:r>
          </w:p>
        </w:tc>
      </w:tr>
      <w:tr w:rsidR="003C23CC" w14:paraId="3B82721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914B56B" w14:textId="1F6A2FB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2022-9-23</w:t>
            </w:r>
          </w:p>
        </w:tc>
        <w:tc>
          <w:tcPr>
            <w:tcW w:w="1236" w:type="dxa"/>
            <w:vAlign w:val="center"/>
          </w:tcPr>
          <w:p w14:paraId="2A80C5BB" w14:textId="1A76BF2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4" w:type="dxa"/>
            <w:vAlign w:val="center"/>
          </w:tcPr>
          <w:p w14:paraId="292E5427" w14:textId="261ED1F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26" w:type="dxa"/>
            <w:vAlign w:val="center"/>
          </w:tcPr>
          <w:p w14:paraId="715F1F00" w14:textId="4772CE8F" w:rsidR="003C23CC" w:rsidRDefault="003C23C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9354419" w14:textId="301B878D" w:rsidR="003C23CC" w:rsidRPr="001636CF" w:rsidRDefault="003C23C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23CC">
              <w:rPr>
                <w:rFonts w:ascii="宋体" w:eastAsia="宋体" w:hAnsi="宋体" w:cs="宋体"/>
                <w:kern w:val="0"/>
                <w:szCs w:val="21"/>
              </w:rPr>
              <w:t>6,047,523.0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9A289A" w14:paraId="5BEA5118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45F4C06" w14:textId="114A6608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2022-9-26</w:t>
            </w:r>
          </w:p>
        </w:tc>
        <w:tc>
          <w:tcPr>
            <w:tcW w:w="1236" w:type="dxa"/>
            <w:vAlign w:val="center"/>
          </w:tcPr>
          <w:p w14:paraId="36F46670" w14:textId="147403B1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4" w:type="dxa"/>
            <w:vAlign w:val="center"/>
          </w:tcPr>
          <w:p w14:paraId="590A96FA" w14:textId="3C05A149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26" w:type="dxa"/>
            <w:vAlign w:val="center"/>
          </w:tcPr>
          <w:p w14:paraId="064EC8D2" w14:textId="503FA454" w:rsidR="009A289A" w:rsidRDefault="009A28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77AC528" w14:textId="74850838" w:rsidR="009A289A" w:rsidRPr="003C23CC" w:rsidRDefault="009A28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A289A">
              <w:rPr>
                <w:rFonts w:ascii="宋体" w:eastAsia="宋体" w:hAnsi="宋体" w:cs="宋体"/>
                <w:kern w:val="0"/>
                <w:szCs w:val="21"/>
              </w:rPr>
              <w:t>6,014,218.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80</w:t>
            </w:r>
          </w:p>
        </w:tc>
      </w:tr>
      <w:tr w:rsidR="00571DAC" w14:paraId="7AC814B7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4BE62B5" w14:textId="3B1CBE58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2022-9-27</w:t>
            </w:r>
          </w:p>
        </w:tc>
        <w:tc>
          <w:tcPr>
            <w:tcW w:w="1236" w:type="dxa"/>
            <w:vAlign w:val="center"/>
          </w:tcPr>
          <w:p w14:paraId="16DD7553" w14:textId="7283BBA3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274" w:type="dxa"/>
            <w:vAlign w:val="center"/>
          </w:tcPr>
          <w:p w14:paraId="48EAB423" w14:textId="326688F7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526" w:type="dxa"/>
            <w:vAlign w:val="center"/>
          </w:tcPr>
          <w:p w14:paraId="6F0D8B63" w14:textId="2F0B01D6" w:rsidR="00571DAC" w:rsidRDefault="00571DA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5A94BA6" w14:textId="446619D7" w:rsidR="00571DAC" w:rsidRPr="009A289A" w:rsidRDefault="00571D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71DAC">
              <w:rPr>
                <w:rFonts w:ascii="宋体" w:eastAsia="宋体" w:hAnsi="宋体" w:cs="宋体"/>
                <w:kern w:val="0"/>
                <w:szCs w:val="21"/>
              </w:rPr>
              <w:t>5,858,053.61</w:t>
            </w:r>
          </w:p>
        </w:tc>
      </w:tr>
      <w:tr w:rsidR="00ED65A5" w14:paraId="79B9336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BEEC8D1" w14:textId="52D9D471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2022-9-28</w:t>
            </w:r>
          </w:p>
        </w:tc>
        <w:tc>
          <w:tcPr>
            <w:tcW w:w="1236" w:type="dxa"/>
            <w:vAlign w:val="center"/>
          </w:tcPr>
          <w:p w14:paraId="129AED9C" w14:textId="2E73963E" w:rsidR="00ED65A5" w:rsidRDefault="00D11D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4" w:type="dxa"/>
            <w:vAlign w:val="center"/>
          </w:tcPr>
          <w:p w14:paraId="5C9A2F65" w14:textId="339BE7E2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D11DFF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26" w:type="dxa"/>
            <w:vAlign w:val="center"/>
          </w:tcPr>
          <w:p w14:paraId="22191899" w14:textId="0B4D9BD2" w:rsidR="00ED65A5" w:rsidRDefault="00ED65A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7D1766E" w14:textId="27638FDA" w:rsidR="00ED65A5" w:rsidRPr="00571DAC" w:rsidRDefault="00D11D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1DFF">
              <w:rPr>
                <w:rFonts w:ascii="宋体" w:eastAsia="宋体" w:hAnsi="宋体" w:cs="宋体"/>
                <w:kern w:val="0"/>
                <w:szCs w:val="21"/>
              </w:rPr>
              <w:t>5,723,706.01</w:t>
            </w:r>
          </w:p>
        </w:tc>
      </w:tr>
      <w:tr w:rsidR="006E24B8" w14:paraId="0CE9696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470BF06" w14:textId="1833BC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2022-9-29</w:t>
            </w:r>
          </w:p>
        </w:tc>
        <w:tc>
          <w:tcPr>
            <w:tcW w:w="1236" w:type="dxa"/>
            <w:vAlign w:val="center"/>
          </w:tcPr>
          <w:p w14:paraId="445D0858" w14:textId="2FB9F8C2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4" w:type="dxa"/>
            <w:vAlign w:val="center"/>
          </w:tcPr>
          <w:p w14:paraId="4015F687" w14:textId="7F8B88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26" w:type="dxa"/>
            <w:vAlign w:val="center"/>
          </w:tcPr>
          <w:p w14:paraId="259F7BBA" w14:textId="6BADE9B4" w:rsidR="006E24B8" w:rsidRDefault="006E24B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25A4A83" w14:textId="650DE33E" w:rsidR="006E24B8" w:rsidRPr="00D11DFF" w:rsidRDefault="006E24B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24B8">
              <w:rPr>
                <w:rFonts w:ascii="宋体" w:eastAsia="宋体" w:hAnsi="宋体" w:cs="宋体"/>
                <w:kern w:val="0"/>
                <w:szCs w:val="21"/>
              </w:rPr>
              <w:t>5,723,178.14</w:t>
            </w:r>
          </w:p>
        </w:tc>
      </w:tr>
      <w:tr w:rsidR="00525A3F" w14:paraId="480D02A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BF3DD73" w14:textId="7710C21A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2022-9-30</w:t>
            </w:r>
          </w:p>
        </w:tc>
        <w:tc>
          <w:tcPr>
            <w:tcW w:w="1236" w:type="dxa"/>
            <w:vAlign w:val="center"/>
          </w:tcPr>
          <w:p w14:paraId="158350FB" w14:textId="35B5A57B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4" w:type="dxa"/>
            <w:vAlign w:val="center"/>
          </w:tcPr>
          <w:p w14:paraId="69C67C9B" w14:textId="149A2BBD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26" w:type="dxa"/>
            <w:vAlign w:val="center"/>
          </w:tcPr>
          <w:p w14:paraId="7EA734D3" w14:textId="798CB325" w:rsidR="00525A3F" w:rsidRDefault="00525A3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FA27FC8" w14:textId="2855A29A" w:rsidR="00525A3F" w:rsidRPr="006E24B8" w:rsidRDefault="006A64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A648E">
              <w:rPr>
                <w:rFonts w:ascii="宋体" w:eastAsia="宋体" w:hAnsi="宋体" w:cs="宋体"/>
                <w:kern w:val="0"/>
                <w:szCs w:val="21"/>
              </w:rPr>
              <w:t>5,723,175.85</w:t>
            </w:r>
          </w:p>
        </w:tc>
      </w:tr>
      <w:tr w:rsidR="003C0EC4" w14:paraId="5D87B65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C84F52D" w14:textId="3E125EC7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</w:t>
            </w:r>
            <w:r w:rsidR="00FB3DB4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36" w:type="dxa"/>
            <w:vAlign w:val="center"/>
          </w:tcPr>
          <w:p w14:paraId="03BE8CE7" w14:textId="3830C40A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274" w:type="dxa"/>
            <w:vAlign w:val="center"/>
          </w:tcPr>
          <w:p w14:paraId="40302D52" w14:textId="6D32997C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526" w:type="dxa"/>
            <w:vAlign w:val="center"/>
          </w:tcPr>
          <w:p w14:paraId="13476D7F" w14:textId="0625AC56" w:rsidR="003C0EC4" w:rsidRDefault="003C0EC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6405849" w14:textId="216A59CC" w:rsidR="003C0EC4" w:rsidRPr="006A648E" w:rsidRDefault="003C0EC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0EC4">
              <w:rPr>
                <w:rFonts w:ascii="宋体" w:eastAsia="宋体" w:hAnsi="宋体" w:cs="宋体"/>
                <w:kern w:val="0"/>
                <w:szCs w:val="21"/>
              </w:rPr>
              <w:t>5,725,785.42</w:t>
            </w:r>
          </w:p>
        </w:tc>
      </w:tr>
      <w:tr w:rsidR="005406CB" w14:paraId="1937060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2E34136" w14:textId="396A8555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2022-10-9</w:t>
            </w:r>
          </w:p>
        </w:tc>
        <w:tc>
          <w:tcPr>
            <w:tcW w:w="1236" w:type="dxa"/>
            <w:vAlign w:val="center"/>
          </w:tcPr>
          <w:p w14:paraId="4349A28A" w14:textId="17A264AF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4" w:type="dxa"/>
            <w:vAlign w:val="center"/>
          </w:tcPr>
          <w:p w14:paraId="7AED4D83" w14:textId="4DE35F53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26" w:type="dxa"/>
            <w:vAlign w:val="center"/>
          </w:tcPr>
          <w:p w14:paraId="7CC3A26E" w14:textId="53614689" w:rsidR="005406CB" w:rsidRDefault="005406C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83B624C" w14:textId="03E14B6D" w:rsidR="005406CB" w:rsidRPr="003C0EC4" w:rsidRDefault="005406C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06CB">
              <w:rPr>
                <w:rFonts w:ascii="宋体" w:eastAsia="宋体" w:hAnsi="宋体" w:cs="宋体"/>
                <w:kern w:val="0"/>
                <w:szCs w:val="21"/>
              </w:rPr>
              <w:t>5,726,308.70</w:t>
            </w:r>
          </w:p>
        </w:tc>
      </w:tr>
      <w:tr w:rsidR="00714A2F" w14:paraId="045EF65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D4DDCBD" w14:textId="003AB1C3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2022-10-10</w:t>
            </w:r>
          </w:p>
        </w:tc>
        <w:tc>
          <w:tcPr>
            <w:tcW w:w="1236" w:type="dxa"/>
            <w:vAlign w:val="center"/>
          </w:tcPr>
          <w:p w14:paraId="1F19FC1B" w14:textId="26365DBE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4" w:type="dxa"/>
            <w:vAlign w:val="center"/>
          </w:tcPr>
          <w:p w14:paraId="42E94930" w14:textId="0EB703E4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26" w:type="dxa"/>
            <w:vAlign w:val="center"/>
          </w:tcPr>
          <w:p w14:paraId="0AA984D1" w14:textId="1E1CE858" w:rsidR="00714A2F" w:rsidRDefault="00714A2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458F941" w14:textId="423D4DE1" w:rsidR="00714A2F" w:rsidRPr="005406CB" w:rsidRDefault="00714A2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14A2F">
              <w:rPr>
                <w:rFonts w:ascii="宋体" w:eastAsia="宋体" w:hAnsi="宋体" w:cs="宋体"/>
                <w:kern w:val="0"/>
                <w:szCs w:val="21"/>
              </w:rPr>
              <w:t>5,272,814.08</w:t>
            </w:r>
          </w:p>
        </w:tc>
      </w:tr>
      <w:tr w:rsidR="007D1616" w14:paraId="33CD435D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B5855B2" w14:textId="0AE61359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2022-10-11</w:t>
            </w:r>
          </w:p>
        </w:tc>
        <w:tc>
          <w:tcPr>
            <w:tcW w:w="1236" w:type="dxa"/>
            <w:vAlign w:val="center"/>
          </w:tcPr>
          <w:p w14:paraId="56DC56B8" w14:textId="5C4A283B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274" w:type="dxa"/>
            <w:vAlign w:val="center"/>
          </w:tcPr>
          <w:p w14:paraId="5DF7AE81" w14:textId="3C58720E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526" w:type="dxa"/>
            <w:vAlign w:val="center"/>
          </w:tcPr>
          <w:p w14:paraId="01EE66A8" w14:textId="6E49CEA5" w:rsidR="007D1616" w:rsidRDefault="007D161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E4DBB4" w14:textId="3A1C3922" w:rsidR="007D1616" w:rsidRPr="00714A2F" w:rsidRDefault="007D1616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D1616">
              <w:rPr>
                <w:rFonts w:ascii="宋体" w:eastAsia="宋体" w:hAnsi="宋体" w:cs="宋体"/>
                <w:kern w:val="0"/>
                <w:szCs w:val="21"/>
              </w:rPr>
              <w:t>5,676,250.13</w:t>
            </w:r>
          </w:p>
        </w:tc>
      </w:tr>
      <w:tr w:rsidR="000528FB" w14:paraId="272B6439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EA23896" w14:textId="4A27ADB7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2022-10-12</w:t>
            </w:r>
          </w:p>
        </w:tc>
        <w:tc>
          <w:tcPr>
            <w:tcW w:w="1236" w:type="dxa"/>
            <w:vAlign w:val="center"/>
          </w:tcPr>
          <w:p w14:paraId="4061C090" w14:textId="650DD47C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274" w:type="dxa"/>
            <w:vAlign w:val="center"/>
          </w:tcPr>
          <w:p w14:paraId="012527A3" w14:textId="5AC00F74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526" w:type="dxa"/>
            <w:vAlign w:val="center"/>
          </w:tcPr>
          <w:p w14:paraId="096E4B18" w14:textId="7535A6F7" w:rsidR="000528FB" w:rsidRDefault="000528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7439802" w14:textId="161D20D7" w:rsidR="000528FB" w:rsidRPr="007D1616" w:rsidRDefault="000528F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28FB">
              <w:rPr>
                <w:rFonts w:ascii="宋体" w:eastAsia="宋体" w:hAnsi="宋体" w:cs="宋体"/>
                <w:kern w:val="0"/>
                <w:szCs w:val="21"/>
              </w:rPr>
              <w:t>5,676,768.66</w:t>
            </w:r>
          </w:p>
        </w:tc>
      </w:tr>
      <w:tr w:rsidR="00B461C8" w14:paraId="63A24DC5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5F386E6" w14:textId="6330B721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2022-10-13</w:t>
            </w:r>
          </w:p>
        </w:tc>
        <w:tc>
          <w:tcPr>
            <w:tcW w:w="1236" w:type="dxa"/>
            <w:vAlign w:val="center"/>
          </w:tcPr>
          <w:p w14:paraId="0A8AEFE3" w14:textId="216ADDF3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4" w:type="dxa"/>
            <w:vAlign w:val="center"/>
          </w:tcPr>
          <w:p w14:paraId="0F219223" w14:textId="4F8FFB8C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26" w:type="dxa"/>
            <w:vAlign w:val="center"/>
          </w:tcPr>
          <w:p w14:paraId="15F004CF" w14:textId="1997381B" w:rsidR="00B461C8" w:rsidRDefault="00B461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3F5469A" w14:textId="53F0AD5E" w:rsidR="00B461C8" w:rsidRPr="000528FB" w:rsidRDefault="00205F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05FAC">
              <w:rPr>
                <w:rFonts w:ascii="宋体" w:eastAsia="宋体" w:hAnsi="宋体" w:cs="宋体"/>
                <w:kern w:val="0"/>
                <w:szCs w:val="21"/>
              </w:rPr>
              <w:t>5,677,287.19</w:t>
            </w:r>
          </w:p>
        </w:tc>
      </w:tr>
      <w:tr w:rsidR="00F22D9A" w14:paraId="4C27B3A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7F73AA4" w14:textId="2A2356F9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36" w:type="dxa"/>
            <w:vAlign w:val="center"/>
          </w:tcPr>
          <w:p w14:paraId="02915397" w14:textId="43FFD610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274" w:type="dxa"/>
            <w:vAlign w:val="center"/>
          </w:tcPr>
          <w:p w14:paraId="1C406933" w14:textId="1F689E0D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526" w:type="dxa"/>
            <w:vAlign w:val="center"/>
          </w:tcPr>
          <w:p w14:paraId="6E109CD9" w14:textId="163F1741" w:rsidR="00F22D9A" w:rsidRDefault="00F22D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E5E2114" w14:textId="5AB1A5B3" w:rsidR="00F22D9A" w:rsidRPr="00205FAC" w:rsidRDefault="00F22D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2D9A">
              <w:rPr>
                <w:rFonts w:ascii="宋体" w:eastAsia="宋体" w:hAnsi="宋体" w:cs="宋体"/>
                <w:kern w:val="0"/>
                <w:szCs w:val="21"/>
              </w:rPr>
              <w:t>5,678,321.99</w:t>
            </w:r>
          </w:p>
        </w:tc>
      </w:tr>
      <w:tr w:rsidR="000036B9" w14:paraId="66FEB0C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B807DF3" w14:textId="766C6954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2022-10-17</w:t>
            </w:r>
          </w:p>
        </w:tc>
        <w:tc>
          <w:tcPr>
            <w:tcW w:w="1236" w:type="dxa"/>
            <w:vAlign w:val="center"/>
          </w:tcPr>
          <w:p w14:paraId="5B6C8B8C" w14:textId="7A3745FF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274" w:type="dxa"/>
            <w:vAlign w:val="center"/>
          </w:tcPr>
          <w:p w14:paraId="6E326381" w14:textId="46837912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526" w:type="dxa"/>
            <w:vAlign w:val="center"/>
          </w:tcPr>
          <w:p w14:paraId="1E20506A" w14:textId="51B0CE55" w:rsidR="000036B9" w:rsidRDefault="000036B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8B9B26C" w14:textId="06E86C46" w:rsidR="000036B9" w:rsidRPr="00F22D9A" w:rsidRDefault="000036B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036B9">
              <w:rPr>
                <w:rFonts w:ascii="宋体" w:eastAsia="宋体" w:hAnsi="宋体" w:cs="宋体"/>
                <w:kern w:val="0"/>
                <w:szCs w:val="21"/>
              </w:rPr>
              <w:t>4,988,355.84</w:t>
            </w:r>
          </w:p>
        </w:tc>
      </w:tr>
      <w:tr w:rsidR="00F26019" w14:paraId="48419472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5515DE1" w14:textId="53A03A0F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2022-10-18</w:t>
            </w:r>
          </w:p>
        </w:tc>
        <w:tc>
          <w:tcPr>
            <w:tcW w:w="1236" w:type="dxa"/>
            <w:vAlign w:val="center"/>
          </w:tcPr>
          <w:p w14:paraId="5D8B56E8" w14:textId="00C40353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4" w:type="dxa"/>
            <w:vAlign w:val="center"/>
          </w:tcPr>
          <w:p w14:paraId="4591D7C6" w14:textId="38854778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26" w:type="dxa"/>
            <w:vAlign w:val="center"/>
          </w:tcPr>
          <w:p w14:paraId="070FAA70" w14:textId="32CA9D41" w:rsidR="00F26019" w:rsidRDefault="00F2601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F0A468D" w14:textId="7410DF61" w:rsidR="00F26019" w:rsidRPr="000036B9" w:rsidRDefault="00A43DA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43DAE">
              <w:rPr>
                <w:rFonts w:ascii="宋体" w:eastAsia="宋体" w:hAnsi="宋体" w:cs="宋体"/>
                <w:kern w:val="0"/>
                <w:szCs w:val="21"/>
              </w:rPr>
              <w:t>5,052,536.37</w:t>
            </w:r>
          </w:p>
        </w:tc>
      </w:tr>
      <w:tr w:rsidR="00AE2818" w14:paraId="1158D5BD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43827E3" w14:textId="3277C4A2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2022-10-19</w:t>
            </w:r>
          </w:p>
        </w:tc>
        <w:tc>
          <w:tcPr>
            <w:tcW w:w="1236" w:type="dxa"/>
            <w:vAlign w:val="center"/>
          </w:tcPr>
          <w:p w14:paraId="495EE5A3" w14:textId="22F62B03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274" w:type="dxa"/>
            <w:vAlign w:val="center"/>
          </w:tcPr>
          <w:p w14:paraId="589C8491" w14:textId="2C2BF3F7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526" w:type="dxa"/>
            <w:vAlign w:val="center"/>
          </w:tcPr>
          <w:p w14:paraId="07968D2A" w14:textId="4B996437" w:rsidR="00AE2818" w:rsidRDefault="00AE28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5B2399C" w14:textId="30D69074" w:rsidR="00AE2818" w:rsidRPr="00A43DAE" w:rsidRDefault="00AE281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2818">
              <w:rPr>
                <w:rFonts w:ascii="宋体" w:eastAsia="宋体" w:hAnsi="宋体" w:cs="宋体"/>
                <w:kern w:val="0"/>
                <w:szCs w:val="21"/>
              </w:rPr>
              <w:t>5,132,997.5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F253FF" w14:paraId="5CC7EA6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AF6648E" w14:textId="3EE46C0C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2022-10-20</w:t>
            </w:r>
          </w:p>
        </w:tc>
        <w:tc>
          <w:tcPr>
            <w:tcW w:w="1236" w:type="dxa"/>
            <w:vAlign w:val="center"/>
          </w:tcPr>
          <w:p w14:paraId="797C5CD8" w14:textId="20A92E6A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4" w:type="dxa"/>
            <w:vAlign w:val="center"/>
          </w:tcPr>
          <w:p w14:paraId="3302D2B1" w14:textId="1442A568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26" w:type="dxa"/>
            <w:vAlign w:val="center"/>
          </w:tcPr>
          <w:p w14:paraId="0E598C79" w14:textId="65719A97" w:rsidR="00F253FF" w:rsidRDefault="00F253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C6EABF7" w14:textId="66A6B662" w:rsidR="00F253FF" w:rsidRPr="00AE2818" w:rsidRDefault="00F253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53FF">
              <w:rPr>
                <w:rFonts w:ascii="宋体" w:eastAsia="宋体" w:hAnsi="宋体" w:cs="宋体"/>
                <w:kern w:val="0"/>
                <w:szCs w:val="21"/>
              </w:rPr>
              <w:t>5,133,466.05</w:t>
            </w:r>
          </w:p>
        </w:tc>
      </w:tr>
      <w:tr w:rsidR="00DC7640" w14:paraId="3254B05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F57CD82" w14:textId="203765C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36" w:type="dxa"/>
            <w:vAlign w:val="center"/>
          </w:tcPr>
          <w:p w14:paraId="36739EB6" w14:textId="0F64954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4" w:type="dxa"/>
            <w:vAlign w:val="center"/>
          </w:tcPr>
          <w:p w14:paraId="0C9C8596" w14:textId="20BFB0B1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26" w:type="dxa"/>
            <w:vAlign w:val="center"/>
          </w:tcPr>
          <w:p w14:paraId="6BBD7A52" w14:textId="74EA3F5A" w:rsidR="00DC7640" w:rsidRDefault="00DC764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F0A89C8" w14:textId="61EB68B3" w:rsidR="00DC7640" w:rsidRPr="00F253FF" w:rsidRDefault="00DC764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C7640">
              <w:rPr>
                <w:rFonts w:ascii="宋体" w:eastAsia="宋体" w:hAnsi="宋体" w:cs="宋体"/>
                <w:kern w:val="0"/>
                <w:szCs w:val="21"/>
              </w:rPr>
              <w:t>5,133,464.0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E5AED" w14:paraId="3ECC8C21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FB05F14" w14:textId="10AD0F35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36" w:type="dxa"/>
            <w:vAlign w:val="center"/>
          </w:tcPr>
          <w:p w14:paraId="7C3C2EB2" w14:textId="1197B438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4" w:type="dxa"/>
            <w:vAlign w:val="center"/>
          </w:tcPr>
          <w:p w14:paraId="2BD857DA" w14:textId="2DC769E7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26" w:type="dxa"/>
            <w:vAlign w:val="center"/>
          </w:tcPr>
          <w:p w14:paraId="25AF2355" w14:textId="75829AE4" w:rsidR="00AE5AED" w:rsidRDefault="00AE5AE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AEB4540" w14:textId="03D91237" w:rsidR="00AE5AED" w:rsidRPr="00DC7640" w:rsidRDefault="00AE5AED" w:rsidP="00BD686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AE5AED">
              <w:rPr>
                <w:rFonts w:ascii="宋体" w:eastAsia="宋体" w:hAnsi="宋体" w:cs="宋体"/>
                <w:kern w:val="0"/>
                <w:szCs w:val="21"/>
              </w:rPr>
              <w:t>5,133,928.40</w:t>
            </w:r>
            <w:bookmarkStart w:id="0" w:name="_GoBack"/>
            <w:bookmarkEnd w:id="0"/>
          </w:p>
        </w:tc>
      </w:tr>
      <w:tr w:rsidR="00AE5AED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5CB4B938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A02FA8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525A3F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10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AE5AED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25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1E9A"/>
    <w:rsid w:val="000036B9"/>
    <w:rsid w:val="00012EF2"/>
    <w:rsid w:val="000155F2"/>
    <w:rsid w:val="000219C3"/>
    <w:rsid w:val="000432EF"/>
    <w:rsid w:val="000528FB"/>
    <w:rsid w:val="00053C60"/>
    <w:rsid w:val="00060B31"/>
    <w:rsid w:val="000631FD"/>
    <w:rsid w:val="00067D7B"/>
    <w:rsid w:val="0007172B"/>
    <w:rsid w:val="000721B4"/>
    <w:rsid w:val="0007595D"/>
    <w:rsid w:val="00075C47"/>
    <w:rsid w:val="00080A6A"/>
    <w:rsid w:val="00080BD7"/>
    <w:rsid w:val="000922B4"/>
    <w:rsid w:val="000925B6"/>
    <w:rsid w:val="000A2A97"/>
    <w:rsid w:val="000A5383"/>
    <w:rsid w:val="000B193D"/>
    <w:rsid w:val="000B25B1"/>
    <w:rsid w:val="000B2EC2"/>
    <w:rsid w:val="000B6DEB"/>
    <w:rsid w:val="000D03BA"/>
    <w:rsid w:val="000D2972"/>
    <w:rsid w:val="000E42EB"/>
    <w:rsid w:val="000F005C"/>
    <w:rsid w:val="000F157D"/>
    <w:rsid w:val="000F5EC8"/>
    <w:rsid w:val="00102519"/>
    <w:rsid w:val="00103188"/>
    <w:rsid w:val="0010714E"/>
    <w:rsid w:val="0011057C"/>
    <w:rsid w:val="00112813"/>
    <w:rsid w:val="00113342"/>
    <w:rsid w:val="00114C37"/>
    <w:rsid w:val="001200D5"/>
    <w:rsid w:val="00121089"/>
    <w:rsid w:val="0012379F"/>
    <w:rsid w:val="001305BB"/>
    <w:rsid w:val="00130851"/>
    <w:rsid w:val="0013515B"/>
    <w:rsid w:val="0014199E"/>
    <w:rsid w:val="001636CF"/>
    <w:rsid w:val="00167665"/>
    <w:rsid w:val="00172D54"/>
    <w:rsid w:val="00175BAE"/>
    <w:rsid w:val="0017799B"/>
    <w:rsid w:val="00197A90"/>
    <w:rsid w:val="00197DAA"/>
    <w:rsid w:val="001A51C7"/>
    <w:rsid w:val="001A5B73"/>
    <w:rsid w:val="001B06FD"/>
    <w:rsid w:val="001B6C3F"/>
    <w:rsid w:val="001C0FA5"/>
    <w:rsid w:val="001C1537"/>
    <w:rsid w:val="001C792B"/>
    <w:rsid w:val="001D3668"/>
    <w:rsid w:val="001F4EDC"/>
    <w:rsid w:val="001F525A"/>
    <w:rsid w:val="001F604F"/>
    <w:rsid w:val="002024CB"/>
    <w:rsid w:val="00205DA4"/>
    <w:rsid w:val="00205FAC"/>
    <w:rsid w:val="002067F1"/>
    <w:rsid w:val="002117F5"/>
    <w:rsid w:val="002132E1"/>
    <w:rsid w:val="002263C0"/>
    <w:rsid w:val="002271C2"/>
    <w:rsid w:val="0023143C"/>
    <w:rsid w:val="0023617B"/>
    <w:rsid w:val="0024196B"/>
    <w:rsid w:val="00242FE5"/>
    <w:rsid w:val="0024349E"/>
    <w:rsid w:val="00244767"/>
    <w:rsid w:val="00245946"/>
    <w:rsid w:val="002506FE"/>
    <w:rsid w:val="00250D5B"/>
    <w:rsid w:val="00252F46"/>
    <w:rsid w:val="002563EC"/>
    <w:rsid w:val="002603E8"/>
    <w:rsid w:val="0026250B"/>
    <w:rsid w:val="00265757"/>
    <w:rsid w:val="00273814"/>
    <w:rsid w:val="002738E8"/>
    <w:rsid w:val="00280FD6"/>
    <w:rsid w:val="00285866"/>
    <w:rsid w:val="00287082"/>
    <w:rsid w:val="002A0092"/>
    <w:rsid w:val="002A0434"/>
    <w:rsid w:val="002B4968"/>
    <w:rsid w:val="002D5C10"/>
    <w:rsid w:val="002E2A7E"/>
    <w:rsid w:val="002E3D15"/>
    <w:rsid w:val="002F3025"/>
    <w:rsid w:val="002F3828"/>
    <w:rsid w:val="002F3AC1"/>
    <w:rsid w:val="002F5C65"/>
    <w:rsid w:val="00300E44"/>
    <w:rsid w:val="00301C48"/>
    <w:rsid w:val="0030482B"/>
    <w:rsid w:val="003063D9"/>
    <w:rsid w:val="00306678"/>
    <w:rsid w:val="00306CB4"/>
    <w:rsid w:val="003073BD"/>
    <w:rsid w:val="003134F4"/>
    <w:rsid w:val="003179BE"/>
    <w:rsid w:val="00320956"/>
    <w:rsid w:val="00321FBA"/>
    <w:rsid w:val="00332D28"/>
    <w:rsid w:val="00334A7E"/>
    <w:rsid w:val="00335376"/>
    <w:rsid w:val="00337191"/>
    <w:rsid w:val="0033720F"/>
    <w:rsid w:val="00337D2B"/>
    <w:rsid w:val="00340A01"/>
    <w:rsid w:val="00351D3A"/>
    <w:rsid w:val="00363C21"/>
    <w:rsid w:val="00363E3A"/>
    <w:rsid w:val="00364E6E"/>
    <w:rsid w:val="00372DE8"/>
    <w:rsid w:val="00380BB4"/>
    <w:rsid w:val="003846C3"/>
    <w:rsid w:val="00384D81"/>
    <w:rsid w:val="003963A8"/>
    <w:rsid w:val="003A0815"/>
    <w:rsid w:val="003C0EC4"/>
    <w:rsid w:val="003C23CC"/>
    <w:rsid w:val="003C2F2C"/>
    <w:rsid w:val="003D179A"/>
    <w:rsid w:val="003D26D5"/>
    <w:rsid w:val="003D3FEA"/>
    <w:rsid w:val="003D4213"/>
    <w:rsid w:val="003E0FF3"/>
    <w:rsid w:val="003E242D"/>
    <w:rsid w:val="003E476E"/>
    <w:rsid w:val="003F704F"/>
    <w:rsid w:val="003F745E"/>
    <w:rsid w:val="00404145"/>
    <w:rsid w:val="00404864"/>
    <w:rsid w:val="00404875"/>
    <w:rsid w:val="00405A3A"/>
    <w:rsid w:val="00413BAD"/>
    <w:rsid w:val="00414A3D"/>
    <w:rsid w:val="00415286"/>
    <w:rsid w:val="004201B8"/>
    <w:rsid w:val="0042188C"/>
    <w:rsid w:val="00421CE8"/>
    <w:rsid w:val="0042215E"/>
    <w:rsid w:val="004354EE"/>
    <w:rsid w:val="00435978"/>
    <w:rsid w:val="00452E8E"/>
    <w:rsid w:val="00463194"/>
    <w:rsid w:val="0046551E"/>
    <w:rsid w:val="0047086C"/>
    <w:rsid w:val="00471596"/>
    <w:rsid w:val="00473DD5"/>
    <w:rsid w:val="00474E54"/>
    <w:rsid w:val="00484A04"/>
    <w:rsid w:val="00485E25"/>
    <w:rsid w:val="00491A6C"/>
    <w:rsid w:val="00493AC8"/>
    <w:rsid w:val="004958C6"/>
    <w:rsid w:val="004A4AB5"/>
    <w:rsid w:val="004B3F69"/>
    <w:rsid w:val="004B3F91"/>
    <w:rsid w:val="004C1AFB"/>
    <w:rsid w:val="004C670A"/>
    <w:rsid w:val="004E02A0"/>
    <w:rsid w:val="004F1C35"/>
    <w:rsid w:val="004F2321"/>
    <w:rsid w:val="004F76C3"/>
    <w:rsid w:val="00505BF3"/>
    <w:rsid w:val="00507EA8"/>
    <w:rsid w:val="00513C50"/>
    <w:rsid w:val="00522051"/>
    <w:rsid w:val="00522516"/>
    <w:rsid w:val="00525A3F"/>
    <w:rsid w:val="00535BAB"/>
    <w:rsid w:val="00536465"/>
    <w:rsid w:val="00536975"/>
    <w:rsid w:val="005406CB"/>
    <w:rsid w:val="00542436"/>
    <w:rsid w:val="005501F6"/>
    <w:rsid w:val="0056265C"/>
    <w:rsid w:val="0057150B"/>
    <w:rsid w:val="00571DAC"/>
    <w:rsid w:val="00572BEF"/>
    <w:rsid w:val="00575454"/>
    <w:rsid w:val="00575973"/>
    <w:rsid w:val="00577EC0"/>
    <w:rsid w:val="005813B2"/>
    <w:rsid w:val="00587C01"/>
    <w:rsid w:val="005B1172"/>
    <w:rsid w:val="005C06A0"/>
    <w:rsid w:val="005C19AE"/>
    <w:rsid w:val="005C5864"/>
    <w:rsid w:val="005C6C8A"/>
    <w:rsid w:val="005D41F0"/>
    <w:rsid w:val="005E108D"/>
    <w:rsid w:val="00602322"/>
    <w:rsid w:val="00602F4E"/>
    <w:rsid w:val="00610753"/>
    <w:rsid w:val="0061215A"/>
    <w:rsid w:val="0062131E"/>
    <w:rsid w:val="0062673B"/>
    <w:rsid w:val="00643C45"/>
    <w:rsid w:val="006446B1"/>
    <w:rsid w:val="00650552"/>
    <w:rsid w:val="00652D62"/>
    <w:rsid w:val="00653F21"/>
    <w:rsid w:val="00661F74"/>
    <w:rsid w:val="006743E2"/>
    <w:rsid w:val="0068714D"/>
    <w:rsid w:val="0069099A"/>
    <w:rsid w:val="006914FF"/>
    <w:rsid w:val="006947A1"/>
    <w:rsid w:val="006A06E8"/>
    <w:rsid w:val="006A19ED"/>
    <w:rsid w:val="006A4129"/>
    <w:rsid w:val="006A648E"/>
    <w:rsid w:val="006B6D64"/>
    <w:rsid w:val="006D2DF9"/>
    <w:rsid w:val="006D3224"/>
    <w:rsid w:val="006D3CDC"/>
    <w:rsid w:val="006D45E7"/>
    <w:rsid w:val="006D5541"/>
    <w:rsid w:val="006E24B8"/>
    <w:rsid w:val="006F09C6"/>
    <w:rsid w:val="006F27EB"/>
    <w:rsid w:val="007002FE"/>
    <w:rsid w:val="00701AE9"/>
    <w:rsid w:val="00704DCF"/>
    <w:rsid w:val="00710971"/>
    <w:rsid w:val="007114B3"/>
    <w:rsid w:val="00712E62"/>
    <w:rsid w:val="00714A2F"/>
    <w:rsid w:val="007164E3"/>
    <w:rsid w:val="00722FC2"/>
    <w:rsid w:val="00732798"/>
    <w:rsid w:val="007478BB"/>
    <w:rsid w:val="00757838"/>
    <w:rsid w:val="00757BD6"/>
    <w:rsid w:val="007638EB"/>
    <w:rsid w:val="0076603F"/>
    <w:rsid w:val="0076729E"/>
    <w:rsid w:val="00770C32"/>
    <w:rsid w:val="007757CE"/>
    <w:rsid w:val="00780E8B"/>
    <w:rsid w:val="0078636D"/>
    <w:rsid w:val="00794FB0"/>
    <w:rsid w:val="007974A0"/>
    <w:rsid w:val="007A5A29"/>
    <w:rsid w:val="007B1447"/>
    <w:rsid w:val="007B1CA2"/>
    <w:rsid w:val="007B7DD7"/>
    <w:rsid w:val="007C3EA3"/>
    <w:rsid w:val="007D0937"/>
    <w:rsid w:val="007D1616"/>
    <w:rsid w:val="007D5193"/>
    <w:rsid w:val="007E0BE4"/>
    <w:rsid w:val="007F00F6"/>
    <w:rsid w:val="007F08F0"/>
    <w:rsid w:val="007F4400"/>
    <w:rsid w:val="007F4A02"/>
    <w:rsid w:val="007F5EF7"/>
    <w:rsid w:val="008008A6"/>
    <w:rsid w:val="00802427"/>
    <w:rsid w:val="00804D6C"/>
    <w:rsid w:val="00805DBB"/>
    <w:rsid w:val="00807BF4"/>
    <w:rsid w:val="00812CB7"/>
    <w:rsid w:val="008154AE"/>
    <w:rsid w:val="0081765F"/>
    <w:rsid w:val="0082422C"/>
    <w:rsid w:val="00832030"/>
    <w:rsid w:val="008345A1"/>
    <w:rsid w:val="008408C3"/>
    <w:rsid w:val="00842A4B"/>
    <w:rsid w:val="00851F6D"/>
    <w:rsid w:val="00856CFC"/>
    <w:rsid w:val="00857FA4"/>
    <w:rsid w:val="00861EBA"/>
    <w:rsid w:val="0086552B"/>
    <w:rsid w:val="00870F08"/>
    <w:rsid w:val="00872CB9"/>
    <w:rsid w:val="008752F4"/>
    <w:rsid w:val="008761F3"/>
    <w:rsid w:val="0088003A"/>
    <w:rsid w:val="00880B96"/>
    <w:rsid w:val="00882FA2"/>
    <w:rsid w:val="00887895"/>
    <w:rsid w:val="00890CD9"/>
    <w:rsid w:val="00891A3F"/>
    <w:rsid w:val="008929D3"/>
    <w:rsid w:val="00897FC2"/>
    <w:rsid w:val="008B2D81"/>
    <w:rsid w:val="008B329A"/>
    <w:rsid w:val="008C1A0D"/>
    <w:rsid w:val="008E2A8B"/>
    <w:rsid w:val="008E620A"/>
    <w:rsid w:val="008F212B"/>
    <w:rsid w:val="009056A0"/>
    <w:rsid w:val="00907604"/>
    <w:rsid w:val="009120BA"/>
    <w:rsid w:val="00915C43"/>
    <w:rsid w:val="00916259"/>
    <w:rsid w:val="00916E71"/>
    <w:rsid w:val="009236BC"/>
    <w:rsid w:val="00926C36"/>
    <w:rsid w:val="00945CC5"/>
    <w:rsid w:val="00946FA7"/>
    <w:rsid w:val="00963A85"/>
    <w:rsid w:val="0097579E"/>
    <w:rsid w:val="009814D4"/>
    <w:rsid w:val="0098227F"/>
    <w:rsid w:val="00995F7E"/>
    <w:rsid w:val="00997834"/>
    <w:rsid w:val="009A256C"/>
    <w:rsid w:val="009A289A"/>
    <w:rsid w:val="009A33C8"/>
    <w:rsid w:val="009A709F"/>
    <w:rsid w:val="009B1250"/>
    <w:rsid w:val="009B1A6A"/>
    <w:rsid w:val="009D1D91"/>
    <w:rsid w:val="009D6328"/>
    <w:rsid w:val="009D6E13"/>
    <w:rsid w:val="009D79AF"/>
    <w:rsid w:val="009E2BAE"/>
    <w:rsid w:val="009E43A6"/>
    <w:rsid w:val="009E7948"/>
    <w:rsid w:val="009F2BE6"/>
    <w:rsid w:val="009F3663"/>
    <w:rsid w:val="009F639A"/>
    <w:rsid w:val="009F75F7"/>
    <w:rsid w:val="009F7D3C"/>
    <w:rsid w:val="00A02FA8"/>
    <w:rsid w:val="00A0418F"/>
    <w:rsid w:val="00A066F7"/>
    <w:rsid w:val="00A106AD"/>
    <w:rsid w:val="00A15E8F"/>
    <w:rsid w:val="00A264B9"/>
    <w:rsid w:val="00A26BF9"/>
    <w:rsid w:val="00A26F3E"/>
    <w:rsid w:val="00A334DD"/>
    <w:rsid w:val="00A36CF9"/>
    <w:rsid w:val="00A36FFB"/>
    <w:rsid w:val="00A43DAE"/>
    <w:rsid w:val="00A51953"/>
    <w:rsid w:val="00A53619"/>
    <w:rsid w:val="00A61753"/>
    <w:rsid w:val="00A62A8D"/>
    <w:rsid w:val="00A64E69"/>
    <w:rsid w:val="00A74DA3"/>
    <w:rsid w:val="00A7546C"/>
    <w:rsid w:val="00A810C8"/>
    <w:rsid w:val="00A82812"/>
    <w:rsid w:val="00A87405"/>
    <w:rsid w:val="00A934C7"/>
    <w:rsid w:val="00AA1735"/>
    <w:rsid w:val="00AA351F"/>
    <w:rsid w:val="00AA3AD7"/>
    <w:rsid w:val="00AB1770"/>
    <w:rsid w:val="00AC0186"/>
    <w:rsid w:val="00AC0B73"/>
    <w:rsid w:val="00AC1256"/>
    <w:rsid w:val="00AC1578"/>
    <w:rsid w:val="00AC7A9D"/>
    <w:rsid w:val="00AD5C2D"/>
    <w:rsid w:val="00AE00B5"/>
    <w:rsid w:val="00AE2818"/>
    <w:rsid w:val="00AE3A8A"/>
    <w:rsid w:val="00AE5AED"/>
    <w:rsid w:val="00AF1472"/>
    <w:rsid w:val="00AF152D"/>
    <w:rsid w:val="00B00C90"/>
    <w:rsid w:val="00B0363B"/>
    <w:rsid w:val="00B20215"/>
    <w:rsid w:val="00B22BD6"/>
    <w:rsid w:val="00B24574"/>
    <w:rsid w:val="00B24A90"/>
    <w:rsid w:val="00B3093F"/>
    <w:rsid w:val="00B4499A"/>
    <w:rsid w:val="00B461C8"/>
    <w:rsid w:val="00B477BD"/>
    <w:rsid w:val="00B478F8"/>
    <w:rsid w:val="00B478FD"/>
    <w:rsid w:val="00B67C38"/>
    <w:rsid w:val="00B70420"/>
    <w:rsid w:val="00B722E4"/>
    <w:rsid w:val="00B74B48"/>
    <w:rsid w:val="00B76303"/>
    <w:rsid w:val="00B778BD"/>
    <w:rsid w:val="00B943F7"/>
    <w:rsid w:val="00BA49E7"/>
    <w:rsid w:val="00BA7B87"/>
    <w:rsid w:val="00BB0152"/>
    <w:rsid w:val="00BB6AFD"/>
    <w:rsid w:val="00BB6B85"/>
    <w:rsid w:val="00BC2B36"/>
    <w:rsid w:val="00BC7BF0"/>
    <w:rsid w:val="00BD0521"/>
    <w:rsid w:val="00BD686D"/>
    <w:rsid w:val="00BD7C3E"/>
    <w:rsid w:val="00BE29D5"/>
    <w:rsid w:val="00BE521C"/>
    <w:rsid w:val="00BE545C"/>
    <w:rsid w:val="00BF066E"/>
    <w:rsid w:val="00BF24BB"/>
    <w:rsid w:val="00C1214D"/>
    <w:rsid w:val="00C14122"/>
    <w:rsid w:val="00C1416B"/>
    <w:rsid w:val="00C15664"/>
    <w:rsid w:val="00C24A69"/>
    <w:rsid w:val="00C2586C"/>
    <w:rsid w:val="00C3392B"/>
    <w:rsid w:val="00C40BD8"/>
    <w:rsid w:val="00C516C5"/>
    <w:rsid w:val="00C530F6"/>
    <w:rsid w:val="00C8643B"/>
    <w:rsid w:val="00C938D0"/>
    <w:rsid w:val="00CB146C"/>
    <w:rsid w:val="00CB4750"/>
    <w:rsid w:val="00CB7E89"/>
    <w:rsid w:val="00CD1E80"/>
    <w:rsid w:val="00CD48C4"/>
    <w:rsid w:val="00CD59A1"/>
    <w:rsid w:val="00CD6990"/>
    <w:rsid w:val="00CE0D8C"/>
    <w:rsid w:val="00CE3DE1"/>
    <w:rsid w:val="00CE5E76"/>
    <w:rsid w:val="00CF21AC"/>
    <w:rsid w:val="00D07DE7"/>
    <w:rsid w:val="00D11DFF"/>
    <w:rsid w:val="00D14272"/>
    <w:rsid w:val="00D25BEE"/>
    <w:rsid w:val="00D301CC"/>
    <w:rsid w:val="00D428D9"/>
    <w:rsid w:val="00D45C42"/>
    <w:rsid w:val="00D54573"/>
    <w:rsid w:val="00D561AA"/>
    <w:rsid w:val="00D56F2B"/>
    <w:rsid w:val="00D57AE1"/>
    <w:rsid w:val="00D63200"/>
    <w:rsid w:val="00D6325A"/>
    <w:rsid w:val="00D7045C"/>
    <w:rsid w:val="00D709CF"/>
    <w:rsid w:val="00D72B3D"/>
    <w:rsid w:val="00D751E7"/>
    <w:rsid w:val="00D8102B"/>
    <w:rsid w:val="00D817C0"/>
    <w:rsid w:val="00D8665B"/>
    <w:rsid w:val="00D91CD4"/>
    <w:rsid w:val="00D93EE0"/>
    <w:rsid w:val="00DA5D55"/>
    <w:rsid w:val="00DB2318"/>
    <w:rsid w:val="00DB40B9"/>
    <w:rsid w:val="00DC5AE5"/>
    <w:rsid w:val="00DC7640"/>
    <w:rsid w:val="00DD2BB2"/>
    <w:rsid w:val="00DD53DC"/>
    <w:rsid w:val="00DD79EE"/>
    <w:rsid w:val="00DD7C6B"/>
    <w:rsid w:val="00DE18EC"/>
    <w:rsid w:val="00DE2592"/>
    <w:rsid w:val="00DE2E5F"/>
    <w:rsid w:val="00DE5620"/>
    <w:rsid w:val="00DF25D4"/>
    <w:rsid w:val="00DF4ADA"/>
    <w:rsid w:val="00E00926"/>
    <w:rsid w:val="00E16B27"/>
    <w:rsid w:val="00E22DFC"/>
    <w:rsid w:val="00E230F1"/>
    <w:rsid w:val="00E41E5E"/>
    <w:rsid w:val="00E51E30"/>
    <w:rsid w:val="00E5658E"/>
    <w:rsid w:val="00E5792F"/>
    <w:rsid w:val="00E62DD7"/>
    <w:rsid w:val="00E647E9"/>
    <w:rsid w:val="00E73138"/>
    <w:rsid w:val="00E7782A"/>
    <w:rsid w:val="00E81BC5"/>
    <w:rsid w:val="00E83123"/>
    <w:rsid w:val="00E8357D"/>
    <w:rsid w:val="00E9621D"/>
    <w:rsid w:val="00E97693"/>
    <w:rsid w:val="00EA17A9"/>
    <w:rsid w:val="00EA3ADE"/>
    <w:rsid w:val="00EA5C45"/>
    <w:rsid w:val="00EA6B6B"/>
    <w:rsid w:val="00EB32E3"/>
    <w:rsid w:val="00EB4A3F"/>
    <w:rsid w:val="00EB6759"/>
    <w:rsid w:val="00EB7B27"/>
    <w:rsid w:val="00ED6219"/>
    <w:rsid w:val="00ED65A5"/>
    <w:rsid w:val="00EE18B7"/>
    <w:rsid w:val="00EE32A5"/>
    <w:rsid w:val="00EE7A4F"/>
    <w:rsid w:val="00EE7B9C"/>
    <w:rsid w:val="00F035E8"/>
    <w:rsid w:val="00F04AF2"/>
    <w:rsid w:val="00F10B7A"/>
    <w:rsid w:val="00F10DEE"/>
    <w:rsid w:val="00F128C1"/>
    <w:rsid w:val="00F12B5F"/>
    <w:rsid w:val="00F22C13"/>
    <w:rsid w:val="00F22D9A"/>
    <w:rsid w:val="00F253FF"/>
    <w:rsid w:val="00F26019"/>
    <w:rsid w:val="00F30632"/>
    <w:rsid w:val="00F320B1"/>
    <w:rsid w:val="00F32BEC"/>
    <w:rsid w:val="00F34EBF"/>
    <w:rsid w:val="00F364C3"/>
    <w:rsid w:val="00F42777"/>
    <w:rsid w:val="00F43089"/>
    <w:rsid w:val="00F459E8"/>
    <w:rsid w:val="00F556D4"/>
    <w:rsid w:val="00F60FBC"/>
    <w:rsid w:val="00F63331"/>
    <w:rsid w:val="00F700B9"/>
    <w:rsid w:val="00F73F52"/>
    <w:rsid w:val="00F76843"/>
    <w:rsid w:val="00F8114E"/>
    <w:rsid w:val="00F84536"/>
    <w:rsid w:val="00F868DF"/>
    <w:rsid w:val="00FA129F"/>
    <w:rsid w:val="00FA32B6"/>
    <w:rsid w:val="00FA4C45"/>
    <w:rsid w:val="00FB0E72"/>
    <w:rsid w:val="00FB2653"/>
    <w:rsid w:val="00FB39BC"/>
    <w:rsid w:val="00FB3DB4"/>
    <w:rsid w:val="00FB7D09"/>
    <w:rsid w:val="00FC6121"/>
    <w:rsid w:val="00FE17A8"/>
    <w:rsid w:val="00FE41F3"/>
    <w:rsid w:val="00FE4A45"/>
    <w:rsid w:val="00FE4AE9"/>
    <w:rsid w:val="00FE6848"/>
    <w:rsid w:val="00FE7AEC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3</Pages>
  <Words>476</Words>
  <Characters>2714</Characters>
  <Application>Microsoft Macintosh Word</Application>
  <DocSecurity>0</DocSecurity>
  <Lines>22</Lines>
  <Paragraphs>6</Paragraphs>
  <ScaleCrop>false</ScaleCrop>
  <Company>Microsoft</Company>
  <LinksUpToDate>false</LinksUpToDate>
  <CharactersWithSpaces>3184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493</cp:revision>
  <cp:lastPrinted>2020-02-17T05:46:00Z</cp:lastPrinted>
  <dcterms:created xsi:type="dcterms:W3CDTF">2018-07-16T06:31:00Z</dcterms:created>
  <dcterms:modified xsi:type="dcterms:W3CDTF">2022-10-26T00:19:00Z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